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1E" w:rsidRDefault="00243A1E">
      <w:pPr>
        <w:rPr>
          <w:noProof/>
        </w:rPr>
      </w:pPr>
    </w:p>
    <w:p w:rsidR="00147C4E" w:rsidRDefault="00147C4E">
      <w:pPr>
        <w:rPr>
          <w:noProof/>
        </w:rPr>
      </w:pPr>
    </w:p>
    <w:tbl>
      <w:tblPr>
        <w:tblStyle w:val="ListTable3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21"/>
      </w:tblGrid>
      <w:tr w:rsidR="00F23A74" w:rsidRPr="00243A1E" w:rsidTr="0014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21" w:type="dxa"/>
            <w:tcBorders>
              <w:top w:val="single" w:sz="12" w:space="0" w:color="auto"/>
              <w:bottom w:val="single" w:sz="4" w:space="0" w:color="000000" w:themeColor="text1"/>
              <w:right w:val="none" w:sz="0" w:space="0" w:color="auto"/>
            </w:tcBorders>
            <w:vAlign w:val="center"/>
          </w:tcPr>
          <w:p w:rsidR="00F23A74" w:rsidRPr="00411D01" w:rsidRDefault="00F23A74" w:rsidP="00E4010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D01">
              <w:rPr>
                <w:rFonts w:ascii="Times New Roman" w:hAnsi="Times New Roman" w:cs="Times New Roman"/>
                <w:noProof/>
                <w:sz w:val="24"/>
              </w:rPr>
              <w:t>CÔNG TY CHĂN NUÔI VÀ C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HẾ 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IẾN 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HỰC 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</w:rPr>
              <w:t>HẨM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 xml:space="preserve"> SÀI GÒN</w:t>
            </w:r>
          </w:p>
        </w:tc>
      </w:tr>
      <w:tr w:rsidR="00F23A74" w:rsidRPr="00243A1E" w:rsidTr="0014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F23A74" w:rsidRPr="00243A1E" w:rsidRDefault="00F23A74" w:rsidP="00E4010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D01">
              <w:rPr>
                <w:rFonts w:ascii="Times New Roman" w:hAnsi="Times New Roman" w:cs="Times New Roman"/>
                <w:noProof/>
              </w:rPr>
              <w:t>THÔNG BÁO TUYỂN DỤNG</w:t>
            </w:r>
          </w:p>
        </w:tc>
      </w:tr>
      <w:tr w:rsidR="00F23A74" w:rsidRPr="00243A1E" w:rsidTr="00147C4E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3A74" w:rsidRPr="00411D01" w:rsidRDefault="00F23A74" w:rsidP="00E40104">
            <w:pPr>
              <w:jc w:val="center"/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VỊ</w:t>
            </w:r>
            <w:r w:rsidR="00CB4ECF">
              <w:rPr>
                <w:rFonts w:ascii="Times New Roman" w:hAnsi="Times New Roman" w:cs="Times New Roman"/>
                <w:b w:val="0"/>
                <w:noProof/>
              </w:rPr>
              <w:t xml:space="preserve"> TRÍ </w:t>
            </w:r>
            <w:r w:rsidR="002F5656" w:rsidRPr="002F5656">
              <w:rPr>
                <w:rFonts w:ascii="Times New Roman" w:hAnsi="Times New Roman" w:cs="Times New Roman"/>
                <w:b w:val="0"/>
                <w:noProof/>
              </w:rPr>
              <w:t xml:space="preserve">KỸ SƯ XÂY DỰNG </w:t>
            </w:r>
            <w:r w:rsidR="00CB4ECF">
              <w:rPr>
                <w:rFonts w:ascii="Times New Roman" w:hAnsi="Times New Roman" w:cs="Times New Roman"/>
                <w:b w:val="0"/>
                <w:noProof/>
              </w:rPr>
              <w:t>PHÒNG KẾ HOẠCH-ĐẦU TƯ</w:t>
            </w:r>
            <w:r w:rsidR="00724C19">
              <w:rPr>
                <w:rFonts w:ascii="Times New Roman" w:hAnsi="Times New Roman" w:cs="Times New Roman"/>
                <w:b w:val="0"/>
                <w:noProof/>
              </w:rPr>
              <w:t xml:space="preserve"> </w:t>
            </w:r>
          </w:p>
        </w:tc>
      </w:tr>
      <w:tr w:rsidR="00F23A74" w:rsidRPr="00243A1E" w:rsidTr="0014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il"/>
              <w:bottom w:val="none" w:sz="0" w:space="0" w:color="auto"/>
              <w:right w:val="none" w:sz="0" w:space="0" w:color="auto"/>
            </w:tcBorders>
          </w:tcPr>
          <w:p w:rsidR="00F23A74" w:rsidRPr="00552254" w:rsidRDefault="00F23A74" w:rsidP="00E40104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Địa điểm làm việc: Tại văn phòng Công ty Chăn nuôi và CBTP Sài Gòn.</w:t>
            </w:r>
          </w:p>
          <w:p w:rsidR="00F23A74" w:rsidRDefault="00F23A74" w:rsidP="00E40104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Thời gian làm việc: Giờ hành chính.</w:t>
            </w:r>
          </w:p>
          <w:p w:rsidR="00F23A74" w:rsidRPr="00B12C5E" w:rsidRDefault="00F23A74" w:rsidP="00CB4ECF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jc w:val="both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Công việc: </w:t>
            </w:r>
          </w:p>
          <w:p w:rsidR="00CB4ECF" w:rsidRPr="00B12C5E" w:rsidRDefault="00CB4ECF" w:rsidP="00CB4ECF">
            <w:pPr>
              <w:pStyle w:val="ListParagraph"/>
              <w:numPr>
                <w:ilvl w:val="0"/>
                <w:numId w:val="13"/>
              </w:numPr>
              <w:spacing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Am hiểu về công tác đấu thầu, đầu tư xây dựng cơ bản, dự án, sửa chữa,..</w:t>
            </w:r>
            <w:r w:rsidR="002A67C1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ua sắm hàng hóa phục vụ sản xuất kinh doanh của công ty.</w:t>
            </w:r>
          </w:p>
          <w:p w:rsidR="00F23A74" w:rsidRPr="00B12C5E" w:rsidRDefault="00F23A74" w:rsidP="00E40104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B12C5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Trao đổi cụ thể khi phỏng vấn</w:t>
            </w:r>
          </w:p>
          <w:p w:rsidR="00F23A74" w:rsidRPr="00552254" w:rsidRDefault="00FF74F7" w:rsidP="00E40104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Yêu cầu chung </w:t>
            </w:r>
            <w:r w:rsidR="00F23A74"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:</w:t>
            </w:r>
          </w:p>
          <w:p w:rsidR="00671AB0" w:rsidRPr="00671AB0" w:rsidRDefault="00671AB0" w:rsidP="00671AB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671AB0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Tốt nghiệp chuyên ngành Xây dựng tại các trường Đại học. </w:t>
            </w:r>
          </w:p>
          <w:p w:rsidR="00F23A74" w:rsidRDefault="00F23A74" w:rsidP="00E4010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B12C5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Thành thạo tin học văn phòng: Word, Excel</w:t>
            </w:r>
            <w:r w:rsidR="00CB4ECF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,…</w:t>
            </w:r>
          </w:p>
          <w:p w:rsidR="00F23A74" w:rsidRPr="00FF74F7" w:rsidRDefault="00F23A74" w:rsidP="00E4010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 w:val="0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Ưu tiên</w:t>
            </w:r>
            <w:r w:rsidR="00FF74F7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: </w:t>
            </w:r>
            <w:r w:rsidR="002F5656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ứng viên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</w:t>
            </w:r>
            <w:r w:rsidR="009629BA" w:rsidRPr="009629BA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có kinh nghiệm</w:t>
            </w:r>
            <w:r w:rsidR="002F5656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trong công tác.</w:t>
            </w:r>
          </w:p>
          <w:p w:rsidR="00FF74F7" w:rsidRPr="00FF74F7" w:rsidRDefault="00FF74F7" w:rsidP="00E4010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 w:val="0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Nộp hồ sơ gồm: </w:t>
            </w:r>
          </w:p>
          <w:p w:rsidR="00FF74F7" w:rsidRPr="00FF74F7" w:rsidRDefault="00FF74F7" w:rsidP="00FF74F7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Bằng tốt nghiệp (bản sao công chứng), bảng điểm;</w:t>
            </w:r>
          </w:p>
          <w:p w:rsidR="00FF74F7" w:rsidRPr="00FF74F7" w:rsidRDefault="00FF74F7" w:rsidP="00FF74F7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Sơ yếu lý lịch có xác nhận địa phương;</w:t>
            </w:r>
          </w:p>
          <w:p w:rsidR="00FF74F7" w:rsidRPr="00FF74F7" w:rsidRDefault="00FF74F7" w:rsidP="00FF74F7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Giấy khám sức khỏe chưa quá 06 tháng của bệnh viên;</w:t>
            </w:r>
          </w:p>
          <w:p w:rsidR="00FF74F7" w:rsidRPr="00FF74F7" w:rsidRDefault="00FF74F7" w:rsidP="00FF74F7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- 04 ảnh 4x6 chụp trong vòng 06 tháng gần nhất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;</w:t>
            </w:r>
          </w:p>
          <w:p w:rsidR="00FF74F7" w:rsidRPr="00FF74F7" w:rsidRDefault="00FF74F7" w:rsidP="00FF74F7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 xml:space="preserve">- </w:t>
            </w:r>
            <w:r w:rsidR="002A67C1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CMND/CCCD photo</w:t>
            </w: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 xml:space="preserve"> 02 mặt (</w:t>
            </w:r>
            <w:r w:rsidR="00671AB0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photo</w:t>
            </w: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 xml:space="preserve"> công chứng)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;</w:t>
            </w:r>
          </w:p>
          <w:p w:rsidR="00FF74F7" w:rsidRPr="00FF74F7" w:rsidRDefault="00FF74F7" w:rsidP="00FF74F7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Các văn bằng, chứng chỉ khác (nếu có)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.</w:t>
            </w:r>
          </w:p>
          <w:p w:rsidR="00FD0586" w:rsidRDefault="00FD0586" w:rsidP="00E40104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Mức lương: Thỏa thuận</w:t>
            </w:r>
            <w:r w:rsidR="00F23A7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</w:t>
            </w:r>
            <w:r w:rsidR="00671AB0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và theo quy định thang bảng lương Công ty</w:t>
            </w:r>
          </w:p>
          <w:p w:rsidR="00F23A74" w:rsidRDefault="00FF74F7" w:rsidP="00E40104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Quyền lợi và nghĩ</w:t>
            </w:r>
            <w:r w:rsidR="002F5656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vụ</w:t>
            </w:r>
            <w:r w:rsidR="00F23A7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Thực hiện theo Luật lao động và theo quy định của Công ty có 100% vốn Nhà nước.</w:t>
            </w:r>
          </w:p>
          <w:p w:rsidR="00F23A74" w:rsidRDefault="00FD0586" w:rsidP="00FD0586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Thời gian nhận hồ sơ: T</w:t>
            </w:r>
            <w:r w:rsidR="00F23A7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rong giờ hành chính</w:t>
            </w:r>
            <w:r w:rsidR="00CB4ECF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.</w:t>
            </w:r>
          </w:p>
          <w:p w:rsidR="00FF74F7" w:rsidRPr="00820EC8" w:rsidRDefault="00FF74F7" w:rsidP="00FD0586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Không trả lại hồ sơ cho những ứng viên không trúng tuyển.</w:t>
            </w:r>
          </w:p>
        </w:tc>
      </w:tr>
      <w:tr w:rsidR="00F23A74" w:rsidRPr="00243A1E" w:rsidTr="00147C4E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none" w:sz="0" w:space="0" w:color="auto"/>
            </w:tcBorders>
            <w:vAlign w:val="center"/>
          </w:tcPr>
          <w:p w:rsidR="00BD584F" w:rsidRPr="00BD584F" w:rsidRDefault="00BD584F" w:rsidP="00BD584F">
            <w:pPr>
              <w:pStyle w:val="ListParagraph"/>
              <w:rPr>
                <w:rFonts w:ascii="Times New Roman" w:eastAsia="Times New Roman" w:hAnsi="Times New Roman" w:cs="Times New Roman"/>
                <w:bCs w:val="0"/>
                <w:noProof/>
                <w:szCs w:val="24"/>
              </w:rPr>
            </w:pPr>
          </w:p>
          <w:p w:rsidR="00F23A74" w:rsidRPr="00ED78D0" w:rsidRDefault="00F23A74" w:rsidP="00E4010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 w:val="0"/>
                <w:noProof/>
                <w:szCs w:val="24"/>
              </w:rPr>
            </w:pPr>
            <w:r w:rsidRPr="00ED78D0">
              <w:rPr>
                <w:rFonts w:ascii="Times New Roman" w:eastAsia="Times New Roman" w:hAnsi="Times New Roman" w:cs="Times New Roman"/>
                <w:noProof/>
                <w:szCs w:val="24"/>
              </w:rPr>
              <w:t>NỘP HỒ SƠ TẠI: PHÒNG TỔ CHỨC HÀNH CHÁNH – CÔNG TY CHĂN NUÔI VÀ CBTP SÀI GÒN – LẦU 2 SỐ 189 ĐIỆN BIÊN PHỦ, PHƯỜNG 15, QUẬN BÌNH THẠNH</w:t>
            </w:r>
          </w:p>
          <w:p w:rsidR="00F23A74" w:rsidRPr="00ED78D0" w:rsidRDefault="00F23A74" w:rsidP="00E4010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D78D0">
              <w:rPr>
                <w:rFonts w:ascii="Times New Roman" w:eastAsia="Times New Roman" w:hAnsi="Times New Roman" w:cs="Times New Roman"/>
                <w:bCs w:val="0"/>
                <w:noProof/>
                <w:szCs w:val="24"/>
              </w:rPr>
              <w:t xml:space="preserve">MAIL: </w:t>
            </w:r>
            <w:hyperlink r:id="rId5" w:history="1">
              <w:r w:rsidRPr="00ED78D0">
                <w:rPr>
                  <w:rStyle w:val="Hyperlink"/>
                  <w:rFonts w:ascii="Times New Roman" w:eastAsia="Times New Roman" w:hAnsi="Times New Roman" w:cs="Times New Roman"/>
                  <w:noProof/>
                  <w:szCs w:val="24"/>
                </w:rPr>
                <w:t>tu.nnm@sagrifood.com.vn</w:t>
              </w:r>
            </w:hyperlink>
          </w:p>
          <w:p w:rsidR="00F23A74" w:rsidRPr="00F612C1" w:rsidRDefault="00F23A74" w:rsidP="00E4010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ED78D0">
              <w:rPr>
                <w:rFonts w:ascii="Times New Roman" w:eastAsia="Times New Roman" w:hAnsi="Times New Roman" w:cs="Times New Roman"/>
                <w:noProof/>
                <w:szCs w:val="24"/>
              </w:rPr>
              <w:t>TEL: 0901.401.918 (Ms. Thanh Chi)</w:t>
            </w:r>
          </w:p>
          <w:p w:rsidR="00F23A74" w:rsidRDefault="00F23A74" w:rsidP="00E40104">
            <w:pPr>
              <w:pStyle w:val="ListParagraph"/>
              <w:ind w:left="1298"/>
              <w:rPr>
                <w:rFonts w:ascii="Times New Roman" w:eastAsia="Times New Roman" w:hAnsi="Times New Roman" w:cs="Times New Roman"/>
                <w:b w:val="0"/>
                <w:bCs w:val="0"/>
                <w:noProof/>
                <w:szCs w:val="24"/>
              </w:rPr>
            </w:pPr>
            <w:r w:rsidRPr="00A87626">
              <w:rPr>
                <w:rFonts w:ascii="Times New Roman" w:eastAsia="Times New Roman" w:hAnsi="Times New Roman" w:cs="Times New Roman"/>
                <w:noProof/>
                <w:szCs w:val="24"/>
              </w:rPr>
              <w:t>0937.432.132 (Ms. Minh Tú)</w:t>
            </w:r>
          </w:p>
          <w:p w:rsidR="00BD584F" w:rsidRPr="00A87626" w:rsidRDefault="00BD584F" w:rsidP="00E40104">
            <w:pPr>
              <w:pStyle w:val="ListParagraph"/>
              <w:ind w:left="1298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</w:tr>
    </w:tbl>
    <w:p w:rsidR="00243A1E" w:rsidRDefault="00243A1E">
      <w:pPr>
        <w:rPr>
          <w:noProof/>
        </w:rPr>
      </w:pPr>
    </w:p>
    <w:p w:rsidR="00243A1E" w:rsidRDefault="00243A1E">
      <w:pPr>
        <w:rPr>
          <w:noProof/>
        </w:rPr>
      </w:pPr>
    </w:p>
    <w:p w:rsidR="00243A1E" w:rsidRDefault="00243A1E">
      <w:pPr>
        <w:rPr>
          <w:noProof/>
        </w:rPr>
      </w:pPr>
    </w:p>
    <w:p w:rsidR="00243A1E" w:rsidRDefault="00243A1E">
      <w:pPr>
        <w:rPr>
          <w:noProof/>
        </w:rPr>
      </w:pPr>
    </w:p>
    <w:p w:rsidR="00243A1E" w:rsidRDefault="00243A1E">
      <w:pPr>
        <w:rPr>
          <w:noProof/>
        </w:rPr>
      </w:pPr>
    </w:p>
    <w:p w:rsidR="00243A1E" w:rsidRDefault="00243A1E">
      <w:pPr>
        <w:rPr>
          <w:noProof/>
        </w:rPr>
      </w:pPr>
    </w:p>
    <w:p w:rsidR="00243A1E" w:rsidRDefault="00243A1E">
      <w:pPr>
        <w:rPr>
          <w:noProof/>
        </w:rPr>
      </w:pPr>
    </w:p>
    <w:tbl>
      <w:tblPr>
        <w:tblStyle w:val="ListTable3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21"/>
      </w:tblGrid>
      <w:tr w:rsidR="004960FB" w:rsidRPr="00243A1E" w:rsidTr="00FF2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21" w:type="dxa"/>
            <w:tcBorders>
              <w:top w:val="single" w:sz="12" w:space="0" w:color="auto"/>
              <w:bottom w:val="single" w:sz="4" w:space="0" w:color="000000" w:themeColor="text1"/>
              <w:right w:val="none" w:sz="0" w:space="0" w:color="auto"/>
            </w:tcBorders>
            <w:vAlign w:val="center"/>
          </w:tcPr>
          <w:p w:rsidR="004960FB" w:rsidRPr="00411D01" w:rsidRDefault="004960FB" w:rsidP="0080271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D01">
              <w:rPr>
                <w:rFonts w:ascii="Times New Roman" w:hAnsi="Times New Roman" w:cs="Times New Roman"/>
                <w:noProof/>
                <w:sz w:val="24"/>
              </w:rPr>
              <w:lastRenderedPageBreak/>
              <w:t>CÔNG TY CHĂN NUÔI VÀ C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HẾ 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IẾN 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HỰC 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</w:rPr>
              <w:t>HẨM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 xml:space="preserve"> SÀI GÒN</w:t>
            </w:r>
          </w:p>
        </w:tc>
      </w:tr>
      <w:tr w:rsidR="004960FB" w:rsidRPr="00243A1E" w:rsidTr="00FF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4960FB" w:rsidRPr="00243A1E" w:rsidRDefault="004960FB" w:rsidP="0080271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D01">
              <w:rPr>
                <w:rFonts w:ascii="Times New Roman" w:hAnsi="Times New Roman" w:cs="Times New Roman"/>
                <w:noProof/>
              </w:rPr>
              <w:t>THÔNG BÁO TUYỂN DỤNG</w:t>
            </w:r>
          </w:p>
        </w:tc>
      </w:tr>
      <w:tr w:rsidR="004960FB" w:rsidRPr="00243A1E" w:rsidTr="00FF217E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0FB" w:rsidRPr="00411D01" w:rsidRDefault="004960FB" w:rsidP="00802716">
            <w:pPr>
              <w:jc w:val="center"/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VỊ TRÍ NHÂN VIÊN KẾ TOÁN</w:t>
            </w:r>
            <w:r w:rsidRPr="002F5656">
              <w:rPr>
                <w:rFonts w:ascii="Times New Roman" w:hAnsi="Times New Roman" w:cs="Times New Roman"/>
                <w:b w:val="0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</w:rPr>
              <w:t xml:space="preserve">VĂN PHÒNG CÔNG TY </w:t>
            </w:r>
          </w:p>
        </w:tc>
      </w:tr>
      <w:tr w:rsidR="004960FB" w:rsidRPr="00243A1E" w:rsidTr="00FF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il"/>
              <w:bottom w:val="none" w:sz="0" w:space="0" w:color="auto"/>
              <w:right w:val="none" w:sz="0" w:space="0" w:color="auto"/>
            </w:tcBorders>
          </w:tcPr>
          <w:p w:rsidR="004960FB" w:rsidRPr="00552254" w:rsidRDefault="004960FB" w:rsidP="004960FB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Địa điểm làm việc: Tại văn phòng Công ty Chăn nuôi và CBTP Sài Gòn.</w:t>
            </w:r>
          </w:p>
          <w:p w:rsidR="004960FB" w:rsidRDefault="004960FB" w:rsidP="004960FB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Thời gian làm việc: Giờ hành chính.</w:t>
            </w:r>
          </w:p>
          <w:p w:rsidR="004960FB" w:rsidRPr="00B12C5E" w:rsidRDefault="004960FB" w:rsidP="004960FB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jc w:val="both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Công việc: </w:t>
            </w:r>
          </w:p>
          <w:p w:rsidR="004960FB" w:rsidRPr="00A162D3" w:rsidRDefault="004960FB" w:rsidP="004960FB">
            <w:pPr>
              <w:pStyle w:val="ListParagraph"/>
              <w:numPr>
                <w:ilvl w:val="0"/>
                <w:numId w:val="13"/>
              </w:numPr>
              <w:spacing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Cs w:val="24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Cs w:val="24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Cs w:val="24"/>
              </w:rPr>
              <w:t>dụng</w:t>
            </w:r>
            <w:proofErr w:type="spellEnd"/>
            <w:r w:rsidRPr="004D2FD6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4D2FD6">
              <w:rPr>
                <w:rFonts w:ascii="Times New Roman" w:eastAsia="Times New Roman" w:hAnsi="Times New Roman" w:cs="Times New Roman"/>
                <w:b w:val="0"/>
                <w:szCs w:val="24"/>
              </w:rPr>
              <w:t>hệ</w:t>
            </w:r>
            <w:proofErr w:type="spellEnd"/>
            <w:r w:rsidRPr="004D2FD6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4D2FD6">
              <w:rPr>
                <w:rFonts w:ascii="Times New Roman" w:eastAsia="Times New Roman" w:hAnsi="Times New Roman" w:cs="Times New Roman"/>
                <w:b w:val="0"/>
                <w:szCs w:val="24"/>
              </w:rPr>
              <w:t>thống</w:t>
            </w:r>
            <w:proofErr w:type="spellEnd"/>
            <w:r w:rsidRPr="004D2FD6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4D2FD6">
              <w:rPr>
                <w:rFonts w:ascii="Times New Roman" w:eastAsia="Times New Roman" w:hAnsi="Times New Roman" w:cs="Times New Roman"/>
                <w:b w:val="0"/>
                <w:szCs w:val="24"/>
              </w:rPr>
              <w:t>phần</w:t>
            </w:r>
            <w:proofErr w:type="spellEnd"/>
            <w:r w:rsidRPr="004D2FD6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4D2FD6">
              <w:rPr>
                <w:rFonts w:ascii="Times New Roman" w:eastAsia="Times New Roman" w:hAnsi="Times New Roman" w:cs="Times New Roman"/>
                <w:b w:val="0"/>
                <w:szCs w:val="24"/>
              </w:rPr>
              <w:t>mềm</w:t>
            </w:r>
            <w:proofErr w:type="spellEnd"/>
            <w:r w:rsidRPr="004D2FD6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4D2FD6">
              <w:rPr>
                <w:rFonts w:ascii="Times New Roman" w:eastAsia="Times New Roman" w:hAnsi="Times New Roman" w:cs="Times New Roman"/>
                <w:b w:val="0"/>
                <w:szCs w:val="24"/>
              </w:rPr>
              <w:t>kế</w:t>
            </w:r>
            <w:proofErr w:type="spellEnd"/>
            <w:r w:rsidRPr="004D2FD6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4D2FD6">
              <w:rPr>
                <w:rFonts w:ascii="Times New Roman" w:eastAsia="Times New Roman" w:hAnsi="Times New Roman" w:cs="Times New Roman"/>
                <w:b w:val="0"/>
                <w:szCs w:val="24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Cs w:val="24"/>
              </w:rPr>
              <w:t>.</w:t>
            </w:r>
          </w:p>
          <w:p w:rsidR="004960FB" w:rsidRPr="00B12C5E" w:rsidRDefault="004960FB" w:rsidP="004960FB">
            <w:pPr>
              <w:pStyle w:val="ListParagraph"/>
              <w:numPr>
                <w:ilvl w:val="0"/>
                <w:numId w:val="13"/>
              </w:numPr>
              <w:spacing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Am hiểu về công tác đấu thầu.</w:t>
            </w:r>
          </w:p>
          <w:p w:rsidR="004960FB" w:rsidRPr="00B12C5E" w:rsidRDefault="004960FB" w:rsidP="004960FB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B12C5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Trao đổi cụ thể khi phỏng vấn</w:t>
            </w:r>
          </w:p>
          <w:p w:rsidR="004960FB" w:rsidRPr="00552254" w:rsidRDefault="004960FB" w:rsidP="004960FB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Yêu cầu chung </w:t>
            </w:r>
            <w:r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:</w:t>
            </w:r>
          </w:p>
          <w:p w:rsidR="004960FB" w:rsidRPr="00671AB0" w:rsidRDefault="004960FB" w:rsidP="004960F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8B5DD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Tốt nghiệp </w:t>
            </w:r>
            <w:r w:rsidR="00FF217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chuyên</w:t>
            </w:r>
            <w:r w:rsidRPr="008B5DD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ngành kế toán, kiểm toán, tài chính</w:t>
            </w:r>
            <w:r w:rsidR="00FF217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tại các trường Đại học</w:t>
            </w:r>
            <w:bookmarkStart w:id="0" w:name="_GoBack"/>
            <w:bookmarkEnd w:id="0"/>
          </w:p>
          <w:p w:rsidR="004960FB" w:rsidRDefault="004960FB" w:rsidP="004960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B12C5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Thành thạo tin học văn phòng: Word, Excel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,…</w:t>
            </w:r>
          </w:p>
          <w:p w:rsidR="004960FB" w:rsidRPr="00FF74F7" w:rsidRDefault="004960FB" w:rsidP="004960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 w:val="0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Ưu tiên: ứng viên </w:t>
            </w:r>
            <w:r w:rsidRPr="009629BA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có kinh nghiệm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trong công tác.</w:t>
            </w:r>
          </w:p>
          <w:p w:rsidR="004960FB" w:rsidRPr="00FF74F7" w:rsidRDefault="004960FB" w:rsidP="004960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 w:val="0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Nộp hồ sơ gồm: </w:t>
            </w:r>
          </w:p>
          <w:p w:rsidR="004960FB" w:rsidRPr="002F5656" w:rsidRDefault="004960FB" w:rsidP="00802716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- </w:t>
            </w:r>
            <w:r w:rsidRPr="002F5656">
              <w:rPr>
                <w:rFonts w:ascii="Times New Roman" w:eastAsia="Times New Roman" w:hAnsi="Times New Roman" w:cs="Times New Roman"/>
                <w:b w:val="0"/>
                <w:noProof/>
                <w:sz w:val="20"/>
                <w:szCs w:val="24"/>
              </w:rPr>
              <w:t>Đơn xin xét tuyển có cam kết  gắn bó lâu dài với Công ty;</w:t>
            </w:r>
          </w:p>
          <w:p w:rsidR="004960FB" w:rsidRPr="00FF74F7" w:rsidRDefault="004960FB" w:rsidP="00802716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Bằng tốt nghiệp (bản sao công chứng), bảng điểm;</w:t>
            </w:r>
          </w:p>
          <w:p w:rsidR="004960FB" w:rsidRPr="00FF74F7" w:rsidRDefault="004960FB" w:rsidP="00802716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Sơ yếu lý lịch có xác nhận địa phương;</w:t>
            </w:r>
          </w:p>
          <w:p w:rsidR="004960FB" w:rsidRPr="00FF74F7" w:rsidRDefault="004960FB" w:rsidP="00802716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Giấy khám sức khỏe chưa quá 06 tháng của bệnh viên;</w:t>
            </w:r>
          </w:p>
          <w:p w:rsidR="004960FB" w:rsidRPr="00FF74F7" w:rsidRDefault="004960FB" w:rsidP="00802716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- 04 ảnh 4x6 chụp trong vòng 06 tháng gần nhất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;</w:t>
            </w:r>
          </w:p>
          <w:p w:rsidR="004960FB" w:rsidRPr="00FF74F7" w:rsidRDefault="004960FB" w:rsidP="00802716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CMND/CCCD photo</w:t>
            </w: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 xml:space="preserve"> 02 mặt 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photo</w:t>
            </w: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 xml:space="preserve"> công chứng)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;</w:t>
            </w:r>
          </w:p>
          <w:p w:rsidR="004960FB" w:rsidRPr="00FF74F7" w:rsidRDefault="004960FB" w:rsidP="00802716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Các văn bằng, chứng chỉ khác (nếu có)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.</w:t>
            </w:r>
          </w:p>
          <w:p w:rsidR="004960FB" w:rsidRDefault="004960FB" w:rsidP="004960FB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Mức lương: Thỏa thuận và theo quy định thang bảng lương Công ty</w:t>
            </w:r>
          </w:p>
          <w:p w:rsidR="004960FB" w:rsidRDefault="004960FB" w:rsidP="004960FB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Quyền lợi và nghĩa vụ: Thực hiện theo Luật lao động và theo quy định của Công ty có 100% vốn Nhà nước.</w:t>
            </w:r>
          </w:p>
          <w:p w:rsidR="004960FB" w:rsidRDefault="004960FB" w:rsidP="004960FB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Thời gian nhận hồ sơ: Trong giờ hành chính.</w:t>
            </w:r>
          </w:p>
          <w:p w:rsidR="004960FB" w:rsidRPr="00820EC8" w:rsidRDefault="004960FB" w:rsidP="004960FB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Không trả lại hồ sơ cho những ứng viên không trúng tuyển.</w:t>
            </w:r>
          </w:p>
        </w:tc>
      </w:tr>
      <w:tr w:rsidR="004960FB" w:rsidRPr="00243A1E" w:rsidTr="00FF217E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none" w:sz="0" w:space="0" w:color="auto"/>
            </w:tcBorders>
            <w:vAlign w:val="center"/>
          </w:tcPr>
          <w:p w:rsidR="004960FB" w:rsidRPr="00BD584F" w:rsidRDefault="004960FB" w:rsidP="00802716">
            <w:pPr>
              <w:pStyle w:val="ListParagraph"/>
              <w:rPr>
                <w:rFonts w:ascii="Times New Roman" w:eastAsia="Times New Roman" w:hAnsi="Times New Roman" w:cs="Times New Roman"/>
                <w:bCs w:val="0"/>
                <w:noProof/>
                <w:szCs w:val="24"/>
              </w:rPr>
            </w:pPr>
          </w:p>
          <w:p w:rsidR="004960FB" w:rsidRPr="00ED78D0" w:rsidRDefault="004960FB" w:rsidP="004960FB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 w:val="0"/>
                <w:noProof/>
                <w:szCs w:val="24"/>
              </w:rPr>
            </w:pPr>
            <w:r w:rsidRPr="00ED78D0">
              <w:rPr>
                <w:rFonts w:ascii="Times New Roman" w:eastAsia="Times New Roman" w:hAnsi="Times New Roman" w:cs="Times New Roman"/>
                <w:noProof/>
                <w:szCs w:val="24"/>
              </w:rPr>
              <w:t>NỘP HỒ SƠ TẠI: PHÒNG TỔ CHỨC HÀNH CHÁNH – CÔNG TY CHĂN NUÔI VÀ CBTP SÀI GÒN – LẦU 2 SỐ 189 ĐIỆN BIÊN PHỦ, PHƯỜNG 15, QUẬN BÌNH THẠNH</w:t>
            </w:r>
          </w:p>
          <w:p w:rsidR="004960FB" w:rsidRPr="00ED78D0" w:rsidRDefault="004960FB" w:rsidP="004960FB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D78D0">
              <w:rPr>
                <w:rFonts w:ascii="Times New Roman" w:eastAsia="Times New Roman" w:hAnsi="Times New Roman" w:cs="Times New Roman"/>
                <w:bCs w:val="0"/>
                <w:noProof/>
                <w:szCs w:val="24"/>
              </w:rPr>
              <w:t xml:space="preserve">MAIL: </w:t>
            </w:r>
            <w:hyperlink r:id="rId6" w:history="1">
              <w:r w:rsidRPr="00ED78D0">
                <w:rPr>
                  <w:rStyle w:val="Hyperlink"/>
                  <w:rFonts w:ascii="Times New Roman" w:eastAsia="Times New Roman" w:hAnsi="Times New Roman" w:cs="Times New Roman"/>
                  <w:noProof/>
                  <w:szCs w:val="24"/>
                </w:rPr>
                <w:t>tu.nnm@sagrifood.com.vn</w:t>
              </w:r>
            </w:hyperlink>
          </w:p>
          <w:p w:rsidR="004960FB" w:rsidRPr="00F612C1" w:rsidRDefault="004960FB" w:rsidP="004960FB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ED78D0">
              <w:rPr>
                <w:rFonts w:ascii="Times New Roman" w:eastAsia="Times New Roman" w:hAnsi="Times New Roman" w:cs="Times New Roman"/>
                <w:noProof/>
                <w:szCs w:val="24"/>
              </w:rPr>
              <w:t>TEL: 0901.401.918 (Ms. Thanh Chi)</w:t>
            </w:r>
          </w:p>
          <w:p w:rsidR="004960FB" w:rsidRDefault="004960FB" w:rsidP="00802716">
            <w:pPr>
              <w:pStyle w:val="ListParagraph"/>
              <w:ind w:left="1298"/>
              <w:rPr>
                <w:rFonts w:ascii="Times New Roman" w:eastAsia="Times New Roman" w:hAnsi="Times New Roman" w:cs="Times New Roman"/>
                <w:b w:val="0"/>
                <w:bCs w:val="0"/>
                <w:noProof/>
                <w:szCs w:val="24"/>
              </w:rPr>
            </w:pPr>
            <w:r w:rsidRPr="00A87626">
              <w:rPr>
                <w:rFonts w:ascii="Times New Roman" w:eastAsia="Times New Roman" w:hAnsi="Times New Roman" w:cs="Times New Roman"/>
                <w:noProof/>
                <w:szCs w:val="24"/>
              </w:rPr>
              <w:t>0937.432.132 (Ms. Minh Tú)</w:t>
            </w:r>
          </w:p>
          <w:p w:rsidR="004960FB" w:rsidRPr="00A87626" w:rsidRDefault="004960FB" w:rsidP="00802716">
            <w:pPr>
              <w:pStyle w:val="ListParagraph"/>
              <w:ind w:left="1298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</w:tr>
    </w:tbl>
    <w:p w:rsidR="004960FB" w:rsidRDefault="004960FB">
      <w:pPr>
        <w:rPr>
          <w:noProof/>
        </w:rPr>
      </w:pPr>
      <w:r>
        <w:rPr>
          <w:noProof/>
        </w:rPr>
        <w:br w:type="page"/>
      </w:r>
    </w:p>
    <w:p w:rsidR="00147C4E" w:rsidRDefault="00147C4E">
      <w:pPr>
        <w:rPr>
          <w:noProof/>
        </w:rPr>
      </w:pPr>
    </w:p>
    <w:p w:rsidR="00147C4E" w:rsidRDefault="00147C4E">
      <w:pPr>
        <w:rPr>
          <w:noProof/>
        </w:rPr>
      </w:pPr>
    </w:p>
    <w:tbl>
      <w:tblPr>
        <w:tblStyle w:val="ListTable3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21"/>
      </w:tblGrid>
      <w:tr w:rsidR="006F06AE" w:rsidRPr="00243A1E" w:rsidTr="0014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21" w:type="dxa"/>
            <w:tcBorders>
              <w:top w:val="single" w:sz="12" w:space="0" w:color="auto"/>
              <w:bottom w:val="single" w:sz="4" w:space="0" w:color="000000" w:themeColor="text1"/>
              <w:right w:val="none" w:sz="0" w:space="0" w:color="auto"/>
            </w:tcBorders>
            <w:vAlign w:val="center"/>
          </w:tcPr>
          <w:p w:rsidR="006F06AE" w:rsidRPr="00411D01" w:rsidRDefault="006F06AE" w:rsidP="00ED395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D01">
              <w:rPr>
                <w:rFonts w:ascii="Times New Roman" w:hAnsi="Times New Roman" w:cs="Times New Roman"/>
                <w:noProof/>
                <w:sz w:val="24"/>
              </w:rPr>
              <w:t>CÔNG TY CHĂN NUÔI VÀ C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HẾ 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IẾN 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HỰC 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</w:rPr>
              <w:t>HẨM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 xml:space="preserve"> SÀI GÒN</w:t>
            </w:r>
          </w:p>
        </w:tc>
      </w:tr>
      <w:tr w:rsidR="006F06AE" w:rsidRPr="00243A1E" w:rsidTr="0014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6F06AE" w:rsidRPr="00243A1E" w:rsidRDefault="006F06AE" w:rsidP="00ED395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D01">
              <w:rPr>
                <w:rFonts w:ascii="Times New Roman" w:hAnsi="Times New Roman" w:cs="Times New Roman"/>
                <w:noProof/>
              </w:rPr>
              <w:t>THÔNG BÁO TUYỂN DỤNG</w:t>
            </w:r>
          </w:p>
        </w:tc>
      </w:tr>
      <w:tr w:rsidR="006F06AE" w:rsidRPr="00243A1E" w:rsidTr="00147C4E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06AE" w:rsidRPr="00411D01" w:rsidRDefault="006F06AE" w:rsidP="00ED3955">
            <w:pPr>
              <w:jc w:val="center"/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VỊ TRÍ NHÂN VIÊN BÁN HÀNG</w:t>
            </w:r>
          </w:p>
        </w:tc>
      </w:tr>
      <w:tr w:rsidR="006F06AE" w:rsidRPr="00243A1E" w:rsidTr="0014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il"/>
              <w:bottom w:val="none" w:sz="0" w:space="0" w:color="auto"/>
              <w:right w:val="none" w:sz="0" w:space="0" w:color="auto"/>
            </w:tcBorders>
          </w:tcPr>
          <w:p w:rsidR="006F06AE" w:rsidRPr="00C43594" w:rsidRDefault="006F06AE" w:rsidP="00ED3955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Địa điểm làm việc: 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Tại các cửa hàng của Công ty</w:t>
            </w:r>
          </w:p>
          <w:p w:rsidR="006F06AE" w:rsidRPr="006F06AE" w:rsidRDefault="006F06AE" w:rsidP="00ED3955">
            <w:pPr>
              <w:pStyle w:val="ListParagraph"/>
              <w:numPr>
                <w:ilvl w:val="0"/>
                <w:numId w:val="8"/>
              </w:numPr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Thời gian làm việc: </w:t>
            </w:r>
            <w:r w:rsidR="000E16C0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48 giờ/ 1 tuần</w:t>
            </w:r>
          </w:p>
          <w:p w:rsidR="006F06AE" w:rsidRPr="00B12C5E" w:rsidRDefault="006F06AE" w:rsidP="00ED3955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jc w:val="both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Công việc: </w:t>
            </w:r>
          </w:p>
          <w:p w:rsidR="006F06AE" w:rsidRPr="000E0DC3" w:rsidRDefault="000E16C0" w:rsidP="0014233E">
            <w:pPr>
              <w:pStyle w:val="ListParagraph"/>
              <w:numPr>
                <w:ilvl w:val="0"/>
                <w:numId w:val="13"/>
              </w:numPr>
              <w:spacing w:after="100" w:afterAutospacing="1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Bán hàng, t</w:t>
            </w:r>
            <w:r w:rsidR="006F06AE" w:rsidRPr="006F06A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r</w:t>
            </w:r>
            <w:r w:rsidR="006F06A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ưng bày và sắp xếp hàng hóa.</w:t>
            </w:r>
          </w:p>
          <w:p w:rsidR="005A283D" w:rsidRPr="000E16C0" w:rsidRDefault="000E0DC3" w:rsidP="000E16C0">
            <w:pPr>
              <w:pStyle w:val="ListParagraph"/>
              <w:numPr>
                <w:ilvl w:val="0"/>
                <w:numId w:val="13"/>
              </w:numPr>
              <w:spacing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0E0DC3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Tư vấn cho khách hàng các sản phẩm của công ty.</w:t>
            </w:r>
          </w:p>
          <w:p w:rsidR="006F06AE" w:rsidRPr="00B12C5E" w:rsidRDefault="006F06AE" w:rsidP="00ED3955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B12C5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Trao đổi cụ thể khi phỏng vấn</w:t>
            </w:r>
            <w:r w:rsidR="000E0DC3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.</w:t>
            </w:r>
          </w:p>
          <w:p w:rsidR="006F06AE" w:rsidRPr="00552254" w:rsidRDefault="006F06AE" w:rsidP="00ED3955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Yêu cầu chung </w:t>
            </w:r>
            <w:r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:</w:t>
            </w:r>
          </w:p>
          <w:p w:rsidR="006F06AE" w:rsidRPr="00671AB0" w:rsidRDefault="000E16C0" w:rsidP="00ED395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Trình độ: tối thiểu l</w:t>
            </w:r>
            <w:r w:rsidR="004C63FD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ao động phổ thông.</w:t>
            </w:r>
          </w:p>
          <w:p w:rsidR="006F06AE" w:rsidRPr="00FF74F7" w:rsidRDefault="006F06AE" w:rsidP="00ED395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 w:val="0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Ưu tiên: ứng viên </w:t>
            </w:r>
            <w:r w:rsidRPr="009629BA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có kinh nghiệm</w:t>
            </w:r>
            <w:r w:rsidR="000E16C0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trong việc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</w:t>
            </w:r>
            <w:r w:rsidR="000E16C0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bán hàng sản phẩm tươi sống và chế biến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.</w:t>
            </w:r>
          </w:p>
          <w:p w:rsidR="006F06AE" w:rsidRPr="00FF74F7" w:rsidRDefault="006F06AE" w:rsidP="00ED395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 w:val="0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Nộp hồ sơ gồm: </w:t>
            </w:r>
          </w:p>
          <w:p w:rsidR="006F06AE" w:rsidRPr="00FF74F7" w:rsidRDefault="006F06AE" w:rsidP="00ED3955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Sơ yếu lý lịch có xác nhận địa phương;</w:t>
            </w:r>
          </w:p>
          <w:p w:rsidR="006F06AE" w:rsidRPr="00FF74F7" w:rsidRDefault="006F06AE" w:rsidP="00ED3955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Giấy khám sức khỏe chưa quá 06 tháng của bệnh viên;</w:t>
            </w:r>
          </w:p>
          <w:p w:rsidR="006F06AE" w:rsidRPr="00FF74F7" w:rsidRDefault="006F06AE" w:rsidP="00ED3955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- 04 ảnh 4x6 chụp trong vòng 06 tháng gần nhất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;</w:t>
            </w:r>
          </w:p>
          <w:p w:rsidR="006F06AE" w:rsidRPr="00FF74F7" w:rsidRDefault="006F06AE" w:rsidP="00ED3955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CMND/CCCD photo</w:t>
            </w: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 xml:space="preserve"> 02 mặt 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photo</w:t>
            </w: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 xml:space="preserve"> công chứng)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;</w:t>
            </w:r>
          </w:p>
          <w:p w:rsidR="006F06AE" w:rsidRPr="00FF74F7" w:rsidRDefault="006F06AE" w:rsidP="00ED3955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Các văn bằng, chứng chỉ khác (nếu có)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.</w:t>
            </w:r>
          </w:p>
          <w:p w:rsidR="006F06AE" w:rsidRPr="000E16C0" w:rsidRDefault="006F06AE" w:rsidP="00ED3955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Mức lương: Thỏa thuận và theo quy định thang bảng lương Công ty</w:t>
            </w:r>
            <w:r w:rsidR="000E16C0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.</w:t>
            </w:r>
          </w:p>
          <w:p w:rsidR="000E16C0" w:rsidRDefault="000E16C0" w:rsidP="00ED3955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Thưởng: Theo hiệu quả hàng năm.</w:t>
            </w:r>
          </w:p>
          <w:p w:rsidR="006F06AE" w:rsidRDefault="006F06AE" w:rsidP="00ED3955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Quyền lợi và nghĩa vụ: Thực hiện theo Luật lao động và </w:t>
            </w:r>
            <w:r w:rsidR="000E16C0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được hưởng đầy đủ các chế độ, phúc lợi 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theo quy định của Công ty có 100% vốn Nhà nước.</w:t>
            </w:r>
          </w:p>
          <w:p w:rsidR="006F06AE" w:rsidRDefault="006F06AE" w:rsidP="00ED3955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Thời gian nhận hồ sơ: Trong giờ hành chính</w:t>
            </w:r>
          </w:p>
          <w:p w:rsidR="006F06AE" w:rsidRPr="00820EC8" w:rsidRDefault="006F06AE" w:rsidP="00ED3955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Không trả lại hồ sơ cho những ứng viên không trúng tuyển.</w:t>
            </w:r>
          </w:p>
        </w:tc>
      </w:tr>
      <w:tr w:rsidR="006F06AE" w:rsidRPr="00243A1E" w:rsidTr="00147C4E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none" w:sz="0" w:space="0" w:color="auto"/>
            </w:tcBorders>
            <w:vAlign w:val="center"/>
          </w:tcPr>
          <w:p w:rsidR="006F06AE" w:rsidRPr="00BD584F" w:rsidRDefault="006F06AE" w:rsidP="00ED3955">
            <w:pPr>
              <w:pStyle w:val="ListParagraph"/>
              <w:rPr>
                <w:rFonts w:ascii="Times New Roman" w:eastAsia="Times New Roman" w:hAnsi="Times New Roman" w:cs="Times New Roman"/>
                <w:bCs w:val="0"/>
                <w:noProof/>
                <w:szCs w:val="24"/>
              </w:rPr>
            </w:pPr>
          </w:p>
          <w:p w:rsidR="000E0DC3" w:rsidRPr="00ED78D0" w:rsidRDefault="000E0DC3" w:rsidP="000E0DC3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 w:val="0"/>
                <w:noProof/>
                <w:szCs w:val="24"/>
              </w:rPr>
            </w:pPr>
            <w:r w:rsidRPr="00ED78D0">
              <w:rPr>
                <w:rFonts w:ascii="Times New Roman" w:eastAsia="Times New Roman" w:hAnsi="Times New Roman" w:cs="Times New Roman"/>
                <w:noProof/>
                <w:szCs w:val="24"/>
              </w:rPr>
              <w:t>NỘP HỒ SƠ TẠI: PHÒNG TỔ CHỨC HÀNH CHÁNH – CÔNG TY CHĂN NUÔI VÀ CBTP SÀI GÒN – LẦU 2 SỐ 189 ĐIỆN BIÊN PHỦ, PHƯỜNG 15, QUẬN BÌNH THẠNH</w:t>
            </w:r>
          </w:p>
          <w:p w:rsidR="000E0DC3" w:rsidRPr="00ED78D0" w:rsidRDefault="000E0DC3" w:rsidP="000E0DC3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D78D0">
              <w:rPr>
                <w:rFonts w:ascii="Times New Roman" w:eastAsia="Times New Roman" w:hAnsi="Times New Roman" w:cs="Times New Roman"/>
                <w:bCs w:val="0"/>
                <w:noProof/>
                <w:szCs w:val="24"/>
              </w:rPr>
              <w:t xml:space="preserve">MAIL: </w:t>
            </w:r>
            <w:hyperlink r:id="rId7" w:history="1">
              <w:r w:rsidRPr="00ED78D0">
                <w:rPr>
                  <w:rStyle w:val="Hyperlink"/>
                  <w:rFonts w:ascii="Times New Roman" w:eastAsia="Times New Roman" w:hAnsi="Times New Roman" w:cs="Times New Roman"/>
                  <w:noProof/>
                  <w:szCs w:val="24"/>
                </w:rPr>
                <w:t>tu.nnm@sagrifood.com.vn</w:t>
              </w:r>
            </w:hyperlink>
          </w:p>
          <w:p w:rsidR="000E0DC3" w:rsidRPr="00F612C1" w:rsidRDefault="000E0DC3" w:rsidP="000E0DC3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ED78D0">
              <w:rPr>
                <w:rFonts w:ascii="Times New Roman" w:eastAsia="Times New Roman" w:hAnsi="Times New Roman" w:cs="Times New Roman"/>
                <w:noProof/>
                <w:szCs w:val="24"/>
              </w:rPr>
              <w:t>TEL: 0901.401.918 (Ms. Thanh Chi)</w:t>
            </w:r>
          </w:p>
          <w:p w:rsidR="000E0DC3" w:rsidRDefault="000E0DC3" w:rsidP="000E0DC3">
            <w:pPr>
              <w:pStyle w:val="ListParagraph"/>
              <w:ind w:left="1298"/>
              <w:rPr>
                <w:rFonts w:ascii="Times New Roman" w:eastAsia="Times New Roman" w:hAnsi="Times New Roman" w:cs="Times New Roman"/>
                <w:b w:val="0"/>
                <w:bCs w:val="0"/>
                <w:noProof/>
                <w:szCs w:val="24"/>
              </w:rPr>
            </w:pPr>
            <w:r w:rsidRPr="00A87626">
              <w:rPr>
                <w:rFonts w:ascii="Times New Roman" w:eastAsia="Times New Roman" w:hAnsi="Times New Roman" w:cs="Times New Roman"/>
                <w:noProof/>
                <w:szCs w:val="24"/>
              </w:rPr>
              <w:t>0937.432.132 (Ms. Minh Tú)</w:t>
            </w:r>
          </w:p>
          <w:p w:rsidR="006F06AE" w:rsidRPr="000D4706" w:rsidRDefault="006F06AE" w:rsidP="00ED3955">
            <w:pPr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</w:tr>
    </w:tbl>
    <w:p w:rsidR="00A53EF8" w:rsidRDefault="00A53EF8">
      <w:pPr>
        <w:rPr>
          <w:noProof/>
        </w:rPr>
      </w:pPr>
    </w:p>
    <w:p w:rsidR="00A53EF8" w:rsidRDefault="00A53EF8">
      <w:pPr>
        <w:rPr>
          <w:noProof/>
        </w:rPr>
      </w:pPr>
      <w:r>
        <w:rPr>
          <w:noProof/>
        </w:rPr>
        <w:br w:type="page"/>
      </w:r>
    </w:p>
    <w:p w:rsidR="00A53EF8" w:rsidRDefault="00A53EF8">
      <w:pPr>
        <w:rPr>
          <w:noProof/>
        </w:rPr>
      </w:pPr>
    </w:p>
    <w:p w:rsidR="00A53EF8" w:rsidRDefault="00A53EF8">
      <w:pPr>
        <w:rPr>
          <w:noProof/>
        </w:rPr>
      </w:pPr>
    </w:p>
    <w:tbl>
      <w:tblPr>
        <w:tblStyle w:val="ListTable3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21"/>
      </w:tblGrid>
      <w:tr w:rsidR="00A53EF8" w:rsidRPr="00243A1E" w:rsidTr="00B43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21" w:type="dxa"/>
            <w:tcBorders>
              <w:top w:val="single" w:sz="12" w:space="0" w:color="auto"/>
              <w:bottom w:val="single" w:sz="4" w:space="0" w:color="000000" w:themeColor="text1"/>
              <w:right w:val="none" w:sz="0" w:space="0" w:color="auto"/>
            </w:tcBorders>
            <w:vAlign w:val="center"/>
          </w:tcPr>
          <w:p w:rsidR="00A53EF8" w:rsidRPr="00411D01" w:rsidRDefault="00A53EF8" w:rsidP="00B43EF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D01">
              <w:rPr>
                <w:rFonts w:ascii="Times New Roman" w:hAnsi="Times New Roman" w:cs="Times New Roman"/>
                <w:noProof/>
                <w:sz w:val="24"/>
              </w:rPr>
              <w:t>CÔNG TY CHĂN NUÔI VÀ C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HẾ 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IẾN 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HỰC 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</w:rPr>
              <w:t>HẨM</w:t>
            </w:r>
            <w:r w:rsidRPr="00411D01">
              <w:rPr>
                <w:rFonts w:ascii="Times New Roman" w:hAnsi="Times New Roman" w:cs="Times New Roman"/>
                <w:noProof/>
                <w:sz w:val="24"/>
              </w:rPr>
              <w:t xml:space="preserve"> SÀI GÒN</w:t>
            </w:r>
          </w:p>
        </w:tc>
      </w:tr>
      <w:tr w:rsidR="00A53EF8" w:rsidRPr="00243A1E" w:rsidTr="00B4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A53EF8" w:rsidRPr="00243A1E" w:rsidRDefault="00A53EF8" w:rsidP="00B43EF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D01">
              <w:rPr>
                <w:rFonts w:ascii="Times New Roman" w:hAnsi="Times New Roman" w:cs="Times New Roman"/>
                <w:noProof/>
              </w:rPr>
              <w:t>THÔNG BÁO TUYỂN DỤNG</w:t>
            </w:r>
          </w:p>
        </w:tc>
      </w:tr>
      <w:tr w:rsidR="00A53EF8" w:rsidRPr="00243A1E" w:rsidTr="00B43EFA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3EF8" w:rsidRPr="00411D01" w:rsidRDefault="00A53EF8" w:rsidP="00B43EFA">
            <w:pPr>
              <w:jc w:val="center"/>
              <w:rPr>
                <w:rFonts w:ascii="Times New Roman" w:hAnsi="Times New Roman" w:cs="Times New Roman"/>
                <w:b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VỊ TRÍ NHÂN VIÊN THỦ KHO</w:t>
            </w:r>
          </w:p>
        </w:tc>
      </w:tr>
      <w:tr w:rsidR="00A53EF8" w:rsidRPr="00243A1E" w:rsidTr="00B4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il"/>
              <w:bottom w:val="none" w:sz="0" w:space="0" w:color="auto"/>
              <w:right w:val="none" w:sz="0" w:space="0" w:color="auto"/>
            </w:tcBorders>
          </w:tcPr>
          <w:p w:rsidR="00A53EF8" w:rsidRPr="00552254" w:rsidRDefault="00A53EF8" w:rsidP="00B43EFA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Đị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a điểm làm việc: Xí nghiệp Chế biến thực phẩm Nam Phong – 344 Nơ Trang Long, Phường 13, Quận Bình Thạnh</w:t>
            </w:r>
            <w:r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.</w:t>
            </w:r>
          </w:p>
          <w:p w:rsidR="00A53EF8" w:rsidRDefault="00A53EF8" w:rsidP="00B43EFA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ời gian làm việc: Ca đêm, từ 23h đến 06h sáng</w:t>
            </w:r>
            <w:r w:rsidRPr="00552254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.</w:t>
            </w:r>
          </w:p>
          <w:p w:rsidR="00A53EF8" w:rsidRPr="00B12C5E" w:rsidRDefault="00A53EF8" w:rsidP="00B43EFA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jc w:val="both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Công việc: </w:t>
            </w:r>
          </w:p>
          <w:p w:rsidR="00A53EF8" w:rsidRDefault="00A53EF8" w:rsidP="00B43EFA">
            <w:pPr>
              <w:pStyle w:val="ListParagraph"/>
              <w:numPr>
                <w:ilvl w:val="0"/>
                <w:numId w:val="13"/>
              </w:numPr>
              <w:spacing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Quản lý kho hàng TP tươi sống đêm: nhập hàng, xuất hàng, điều chuyển hàng hóa,soạn hàng, sắp xếp hàng hóa trong kho.</w:t>
            </w:r>
          </w:p>
          <w:p w:rsidR="00A53EF8" w:rsidRPr="00B12C5E" w:rsidRDefault="00A53EF8" w:rsidP="00B43EFA">
            <w:pPr>
              <w:pStyle w:val="ListParagraph"/>
              <w:numPr>
                <w:ilvl w:val="0"/>
                <w:numId w:val="13"/>
              </w:numPr>
              <w:spacing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Nhập liệu, lên chứng từ sổ sách, theo dõi và báo cáo nhập xuất tồn hàng ngày, hàng tháng, lập các báo cáo theo quy định.</w:t>
            </w:r>
          </w:p>
          <w:p w:rsidR="00A53EF8" w:rsidRPr="00B12C5E" w:rsidRDefault="00A53EF8" w:rsidP="00B43EFA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B12C5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Trao đổi cụ thể khi phỏng vấn</w:t>
            </w:r>
          </w:p>
          <w:p w:rsidR="00A53EF8" w:rsidRPr="00306AF2" w:rsidRDefault="00A53EF8" w:rsidP="00B43EFA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Yêu cầu chung :</w:t>
            </w:r>
          </w:p>
          <w:p w:rsidR="00A53EF8" w:rsidRDefault="00A53EF8" w:rsidP="00B43EF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Nam, sức khỏe tốt.</w:t>
            </w:r>
          </w:p>
          <w:p w:rsidR="00A53EF8" w:rsidRDefault="00A53EF8" w:rsidP="00B43EF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671AB0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Tốt nghiệp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trung cấp</w:t>
            </w:r>
            <w:r w:rsidRPr="00671AB0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chuyên ngành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thực phẩm/ kinh tế.</w:t>
            </w:r>
          </w:p>
          <w:p w:rsidR="00A53EF8" w:rsidRPr="00306AF2" w:rsidRDefault="00A53EF8" w:rsidP="00B43EF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Có kỹ năng quản lý kho, nắm được kiến thức chuyên môn về kho.</w:t>
            </w:r>
          </w:p>
          <w:p w:rsidR="00A53EF8" w:rsidRDefault="00A53EF8" w:rsidP="00B43EF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B12C5E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Thành thạo tin học văn phòng: Word, Excel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,…</w:t>
            </w:r>
          </w:p>
          <w:p w:rsidR="00A53EF8" w:rsidRPr="00FF74F7" w:rsidRDefault="00A53EF8" w:rsidP="00B43EF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 w:val="0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Ưu tiên: ứng viên </w:t>
            </w:r>
            <w:r w:rsidRPr="009629BA"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có kinh nghiệm</w:t>
            </w: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 trong công tác.</w:t>
            </w:r>
          </w:p>
          <w:p w:rsidR="00A53EF8" w:rsidRPr="00FF74F7" w:rsidRDefault="00A53EF8" w:rsidP="00B43EF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 w:val="0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 xml:space="preserve">Nộp hồ sơ gồm: </w:t>
            </w:r>
          </w:p>
          <w:p w:rsidR="00A53EF8" w:rsidRPr="00FF74F7" w:rsidRDefault="00A53EF8" w:rsidP="00B43EF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Bằng tốt nghiệp (bản sao công chứng), bảng điểm;</w:t>
            </w:r>
          </w:p>
          <w:p w:rsidR="00A53EF8" w:rsidRPr="00FF74F7" w:rsidRDefault="00A53EF8" w:rsidP="00B43EF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Sơ yếu lý lịch có xác nhận địa phương;</w:t>
            </w:r>
          </w:p>
          <w:p w:rsidR="00A53EF8" w:rsidRPr="00FF74F7" w:rsidRDefault="00A53EF8" w:rsidP="00B43EF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Giấy khám sức khỏe chưa quá 06 tháng của bệnh viên;</w:t>
            </w:r>
          </w:p>
          <w:p w:rsidR="00A53EF8" w:rsidRPr="00FF74F7" w:rsidRDefault="00A53EF8" w:rsidP="00B43EF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- 04 ảnh 4x6 chụp trong vòng 06 tháng gần nhất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;</w:t>
            </w:r>
          </w:p>
          <w:p w:rsidR="00A53EF8" w:rsidRPr="00FF74F7" w:rsidRDefault="00A53EF8" w:rsidP="00B43EF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CMND/CCCD photo</w:t>
            </w: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 xml:space="preserve"> 02 mặt 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photo</w:t>
            </w: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 xml:space="preserve"> công chứng)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;</w:t>
            </w:r>
          </w:p>
          <w:p w:rsidR="00A53EF8" w:rsidRPr="00FF74F7" w:rsidRDefault="00A53EF8" w:rsidP="00B43EF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</w:pPr>
            <w:r w:rsidRPr="00FF74F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- Các văn bằng, chứng chỉ khác (nếu có)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4"/>
              </w:rPr>
              <w:t>.</w:t>
            </w:r>
          </w:p>
          <w:p w:rsidR="00A53EF8" w:rsidRDefault="00A53EF8" w:rsidP="00B43EFA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Mức lương: Thỏa thuận và theo quy định thang bảng lương Công ty</w:t>
            </w:r>
          </w:p>
          <w:p w:rsidR="00A53EF8" w:rsidRDefault="00A53EF8" w:rsidP="00B43EFA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Quyền lợi và nghĩa vụ: Thực hiện theo Luật lao động và theo quy định của Công ty có 100% vốn Nhà nước.</w:t>
            </w:r>
          </w:p>
          <w:p w:rsidR="00A53EF8" w:rsidRDefault="00A53EF8" w:rsidP="00B43EFA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Thời gian nhận hồ sơ: Trong giờ hành chính.</w:t>
            </w:r>
          </w:p>
          <w:p w:rsidR="00A53EF8" w:rsidRPr="00820EC8" w:rsidRDefault="00A53EF8" w:rsidP="00B43EFA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164" w:hanging="218"/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  <w:t>Không trả lại hồ sơ cho những ứng viên không trúng tuyển.</w:t>
            </w:r>
          </w:p>
        </w:tc>
      </w:tr>
      <w:tr w:rsidR="00A53EF8" w:rsidRPr="00243A1E" w:rsidTr="00B43EFA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right w:val="none" w:sz="0" w:space="0" w:color="auto"/>
            </w:tcBorders>
            <w:vAlign w:val="center"/>
          </w:tcPr>
          <w:p w:rsidR="00A53EF8" w:rsidRPr="00BD584F" w:rsidRDefault="00A53EF8" w:rsidP="00B43EFA">
            <w:pPr>
              <w:pStyle w:val="ListParagraph"/>
              <w:rPr>
                <w:rFonts w:ascii="Times New Roman" w:eastAsia="Times New Roman" w:hAnsi="Times New Roman" w:cs="Times New Roman"/>
                <w:bCs w:val="0"/>
                <w:noProof/>
                <w:szCs w:val="24"/>
              </w:rPr>
            </w:pPr>
          </w:p>
          <w:p w:rsidR="00A53EF8" w:rsidRPr="00ED78D0" w:rsidRDefault="00A53EF8" w:rsidP="00B43EF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 w:val="0"/>
                <w:noProof/>
                <w:szCs w:val="24"/>
              </w:rPr>
            </w:pPr>
            <w:r w:rsidRPr="00ED78D0">
              <w:rPr>
                <w:rFonts w:ascii="Times New Roman" w:eastAsia="Times New Roman" w:hAnsi="Times New Roman" w:cs="Times New Roman"/>
                <w:noProof/>
                <w:szCs w:val="24"/>
              </w:rPr>
              <w:t>NỘP HỒ SƠ TẠI: PHÒNG TỔ CHỨC HÀNH CHÁNH – CÔNG TY CHĂN NUÔI VÀ CBTP SÀI GÒN – LẦU 2 SỐ 189 ĐIỆN BIÊN PHỦ, PHƯỜNG 15, QUẬN BÌNH THẠNH</w:t>
            </w:r>
          </w:p>
          <w:p w:rsidR="00A53EF8" w:rsidRPr="00ED78D0" w:rsidRDefault="00A53EF8" w:rsidP="00B43EF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D78D0">
              <w:rPr>
                <w:rFonts w:ascii="Times New Roman" w:eastAsia="Times New Roman" w:hAnsi="Times New Roman" w:cs="Times New Roman"/>
                <w:bCs w:val="0"/>
                <w:noProof/>
                <w:szCs w:val="24"/>
              </w:rPr>
              <w:t xml:space="preserve">MAIL: </w:t>
            </w:r>
            <w:hyperlink r:id="rId8" w:history="1">
              <w:r w:rsidRPr="00ED78D0">
                <w:rPr>
                  <w:rStyle w:val="Hyperlink"/>
                  <w:rFonts w:ascii="Times New Roman" w:eastAsia="Times New Roman" w:hAnsi="Times New Roman" w:cs="Times New Roman"/>
                  <w:noProof/>
                  <w:szCs w:val="24"/>
                </w:rPr>
                <w:t>tu.nnm@sagrifood.com.vn</w:t>
              </w:r>
            </w:hyperlink>
          </w:p>
          <w:p w:rsidR="00A53EF8" w:rsidRPr="00F612C1" w:rsidRDefault="00A53EF8" w:rsidP="00B43EF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 w:val="0"/>
                <w:noProof/>
                <w:szCs w:val="24"/>
              </w:rPr>
            </w:pPr>
            <w:r w:rsidRPr="00ED78D0">
              <w:rPr>
                <w:rFonts w:ascii="Times New Roman" w:eastAsia="Times New Roman" w:hAnsi="Times New Roman" w:cs="Times New Roman"/>
                <w:noProof/>
                <w:szCs w:val="24"/>
              </w:rPr>
              <w:t>TEL: 0901.401.918 (Ms. Thanh Chi)</w:t>
            </w:r>
          </w:p>
          <w:p w:rsidR="00A53EF8" w:rsidRDefault="00A53EF8" w:rsidP="00B43EFA">
            <w:pPr>
              <w:pStyle w:val="ListParagraph"/>
              <w:ind w:left="1298"/>
              <w:rPr>
                <w:rFonts w:ascii="Times New Roman" w:eastAsia="Times New Roman" w:hAnsi="Times New Roman" w:cs="Times New Roman"/>
                <w:b w:val="0"/>
                <w:bCs w:val="0"/>
                <w:noProof/>
                <w:szCs w:val="24"/>
              </w:rPr>
            </w:pPr>
            <w:r w:rsidRPr="00A87626">
              <w:rPr>
                <w:rFonts w:ascii="Times New Roman" w:eastAsia="Times New Roman" w:hAnsi="Times New Roman" w:cs="Times New Roman"/>
                <w:noProof/>
                <w:szCs w:val="24"/>
              </w:rPr>
              <w:t>0937.432.132 (Ms. Minh Tú)</w:t>
            </w:r>
          </w:p>
          <w:p w:rsidR="00A53EF8" w:rsidRPr="00A87626" w:rsidRDefault="00A53EF8" w:rsidP="00B43EFA">
            <w:pPr>
              <w:pStyle w:val="ListParagraph"/>
              <w:ind w:left="1298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</w:tr>
    </w:tbl>
    <w:p w:rsidR="0018619F" w:rsidRDefault="00FF217E">
      <w:pPr>
        <w:rPr>
          <w:noProof/>
        </w:rPr>
      </w:pPr>
    </w:p>
    <w:sectPr w:rsidR="0018619F" w:rsidSect="00F23A7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0229"/>
    <w:multiLevelType w:val="hybridMultilevel"/>
    <w:tmpl w:val="18F49B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F0AB8"/>
    <w:multiLevelType w:val="hybridMultilevel"/>
    <w:tmpl w:val="B3D8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762B"/>
    <w:multiLevelType w:val="hybridMultilevel"/>
    <w:tmpl w:val="448E6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CF7"/>
    <w:multiLevelType w:val="hybridMultilevel"/>
    <w:tmpl w:val="2F22AE3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7EF3AA8"/>
    <w:multiLevelType w:val="hybridMultilevel"/>
    <w:tmpl w:val="19CAB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B7D"/>
    <w:multiLevelType w:val="multilevel"/>
    <w:tmpl w:val="D79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66D98"/>
    <w:multiLevelType w:val="hybridMultilevel"/>
    <w:tmpl w:val="B4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F22"/>
    <w:multiLevelType w:val="hybridMultilevel"/>
    <w:tmpl w:val="0964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3B53"/>
    <w:multiLevelType w:val="hybridMultilevel"/>
    <w:tmpl w:val="C97E8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5FFF"/>
    <w:multiLevelType w:val="multilevel"/>
    <w:tmpl w:val="F546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961DF"/>
    <w:multiLevelType w:val="hybridMultilevel"/>
    <w:tmpl w:val="CFCA2B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DA1DE8"/>
    <w:multiLevelType w:val="hybridMultilevel"/>
    <w:tmpl w:val="10B2BD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1C2FF2"/>
    <w:multiLevelType w:val="hybridMultilevel"/>
    <w:tmpl w:val="3D042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A1E"/>
    <w:rsid w:val="000158DC"/>
    <w:rsid w:val="000C5F83"/>
    <w:rsid w:val="000D4706"/>
    <w:rsid w:val="000E0DC3"/>
    <w:rsid w:val="000E16C0"/>
    <w:rsid w:val="00147C4E"/>
    <w:rsid w:val="00182A16"/>
    <w:rsid w:val="0021119C"/>
    <w:rsid w:val="00243A1E"/>
    <w:rsid w:val="002A67C1"/>
    <w:rsid w:val="002F5656"/>
    <w:rsid w:val="00411D01"/>
    <w:rsid w:val="004960FB"/>
    <w:rsid w:val="004C5237"/>
    <w:rsid w:val="004C63FD"/>
    <w:rsid w:val="004F55F2"/>
    <w:rsid w:val="00507071"/>
    <w:rsid w:val="00552254"/>
    <w:rsid w:val="005A283D"/>
    <w:rsid w:val="005B09E7"/>
    <w:rsid w:val="00634A37"/>
    <w:rsid w:val="00664424"/>
    <w:rsid w:val="00671AB0"/>
    <w:rsid w:val="006F06AE"/>
    <w:rsid w:val="00724C19"/>
    <w:rsid w:val="00820EC8"/>
    <w:rsid w:val="0088514D"/>
    <w:rsid w:val="008B0906"/>
    <w:rsid w:val="008B5DDE"/>
    <w:rsid w:val="009629BA"/>
    <w:rsid w:val="009810CA"/>
    <w:rsid w:val="009A1644"/>
    <w:rsid w:val="00A04A10"/>
    <w:rsid w:val="00A14F17"/>
    <w:rsid w:val="00A162D3"/>
    <w:rsid w:val="00A53EF8"/>
    <w:rsid w:val="00A87626"/>
    <w:rsid w:val="00A953D4"/>
    <w:rsid w:val="00BC7167"/>
    <w:rsid w:val="00BD584F"/>
    <w:rsid w:val="00C43594"/>
    <w:rsid w:val="00CB4ECF"/>
    <w:rsid w:val="00D5287A"/>
    <w:rsid w:val="00DF199A"/>
    <w:rsid w:val="00ED78D0"/>
    <w:rsid w:val="00F23A74"/>
    <w:rsid w:val="00F612C1"/>
    <w:rsid w:val="00FD0586"/>
    <w:rsid w:val="00FD6DC1"/>
    <w:rsid w:val="00FF217E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6FC"/>
  <w15:docId w15:val="{4672BEF9-DE3B-44E0-8D8A-80889A6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243A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243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43A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1">
    <w:name w:val="List Table 31"/>
    <w:basedOn w:val="TableNormal"/>
    <w:uiPriority w:val="48"/>
    <w:rsid w:val="00243A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1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1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8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.nnm@sagrifood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.nnm@sagrifood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.nnm@sagrifood.com.vn" TargetMode="External"/><Relationship Id="rId5" Type="http://schemas.openxmlformats.org/officeDocument/2006/relationships/hyperlink" Target="mailto:tu.nnm@sagrifood.com.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2022-07-27T02:36:00Z</cp:lastPrinted>
  <dcterms:created xsi:type="dcterms:W3CDTF">2022-03-26T08:38:00Z</dcterms:created>
  <dcterms:modified xsi:type="dcterms:W3CDTF">2022-07-27T02:36:00Z</dcterms:modified>
</cp:coreProperties>
</file>